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ackground w:color="FFFFFF">
    <v:background>
      <v:fill r:id="rId4" o:title="未标题-1" color2="#FFFFFF" type="frame"/>
    </v:background>
  </w:background>
  <w:body>
    <w:p>
      <w:pPr>
        <w:rPr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  <a:effectLst/>
                      </wpg:grpSpPr>
                      <wps:wsp xmlns:wps="http://schemas.microsoft.com/office/word/2010/wordprocessingShape">
                        <wps:cNvPr id="15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98.1pt;height:26.25pt;margin-top:-1.5pt;margin-left:-1.5pt;mso-height-relative:page;mso-position-vertical-relative:page;mso-width-relative:page;position:absolute;z-index:251660288" coordsize="7596000,333375">
                <o:lock v:ext="edit" aspectratio="f"/>
                <v:rect id="矩形 1" o:spid="_x0000_s1027" style="width:7596000;height:333375;position:absolute;v-text-anchor:middle" coordsize="21600,21600" filled="t" fillcolor="#2577e3" stroked="f">
                  <v:stroke joinstyle="miter"/>
                  <o:lock v:ext="edit" aspectratio="f"/>
                </v:rect>
                <v:rect id="矩形 2" o:spid="_x0000_s1028" style="width:1409700;height:333375;left:5648326;position:absolute;v-text-anchor:middle" coordsize="21600,21600" filled="t" fillcolor="#ff9915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  <w:t xml:space="preserve"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ge">
                  <wp:posOffset>1751965</wp:posOffset>
                </wp:positionV>
                <wp:extent cx="5581650" cy="3200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81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991.02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上海市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020-86001418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xwgdd@qq.com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9" type="#_x0000_t202" style="width:439.5pt;height:25.2pt;margin-top:137.95pt;margin-left:131.25pt;mso-position-vertical-relative:page;mso-wrap-distance-bottom:0;mso-wrap-distance-left:9pt;mso-wrap-distance-right:9pt;mso-wrap-distance-top:0;mso-wrap-style:square;position:absolute;visibility:visible;v-text-anchor:top;z-index:251662336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991.02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上海市        </w:t>
                      </w:r>
                      <w:r w:rsidR="006C4B4C"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020-86001418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      </w:t>
                      </w:r>
                      <w:r w:rsidR="006C4B4C"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xwgdd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ge">
                  <wp:posOffset>1866265</wp:posOffset>
                </wp:positionV>
                <wp:extent cx="137160" cy="107950"/>
                <wp:effectExtent l="0" t="0" r="15240" b="6350"/>
                <wp:wrapNone/>
                <wp:docPr id="12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07950"/>
                        </a:xfrm>
                        <a:custGeom>
                          <a:avLst/>
                          <a:gdLst/>
                          <a:cxnLst>
                            <a:cxn ang="0">
                              <a:pos x="0" y="101"/>
                            </a:cxn>
                            <a:cxn ang="0">
                              <a:pos x="192" y="254"/>
                            </a:cxn>
                            <a:cxn ang="0">
                              <a:pos x="393" y="102"/>
                            </a:cxn>
                            <a:cxn ang="0">
                              <a:pos x="393" y="375"/>
                            </a:cxn>
                            <a:cxn ang="0">
                              <a:pos x="347" y="447"/>
                            </a:cxn>
                            <a:cxn ang="0">
                              <a:pos x="45" y="447"/>
                            </a:cxn>
                            <a:cxn ang="0">
                              <a:pos x="0" y="375"/>
                            </a:cxn>
                            <a:cxn ang="0">
                              <a:pos x="0" y="101"/>
                            </a:cxn>
                            <a:cxn ang="0">
                              <a:pos x="45" y="0"/>
                            </a:cxn>
                            <a:cxn ang="0">
                              <a:pos x="347" y="0"/>
                            </a:cxn>
                            <a:cxn ang="0">
                              <a:pos x="393" y="71"/>
                            </a:cxn>
                            <a:cxn ang="0">
                              <a:pos x="393" y="84"/>
                            </a:cxn>
                            <a:cxn ang="0">
                              <a:pos x="192" y="237"/>
                            </a:cxn>
                            <a:cxn ang="0">
                              <a:pos x="0" y="83"/>
                            </a:cxn>
                            <a:cxn ang="0">
                              <a:pos x="0" y="71"/>
                            </a:cxn>
                            <a:cxn ang="0">
                              <a:pos x="45" y="0"/>
                            </a:cxn>
                          </a:cxnLst>
                          <a:rect l="0" t="0" r="0" b="0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842" o:spid="_x0000_s1030" style="width:10.8pt;height:8.5pt;margin-top:146.95pt;margin-left:405.75pt;mso-height-relative:page;mso-position-vertical-relative:page;mso-width-relative:page;position:absolute;v-text-anchor:middle;z-index:251668480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2577e3" stroked="f">
                <v:stroke joinstyle="miter"/>
                <v:path o:connecttype="custom" o:connectlocs="0,101;192,254;393,102;393,375;347,447;45,447;0,375;0,101;45,0;347,0;393,71;393,84;192,237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ge">
                  <wp:posOffset>1847215</wp:posOffset>
                </wp:positionV>
                <wp:extent cx="154940" cy="144145"/>
                <wp:effectExtent l="0" t="0" r="13335" b="12700"/>
                <wp:wrapNone/>
                <wp:docPr id="1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494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148891" y="128842"/>
                            </a:cxn>
                            <a:cxn ang="0">
                              <a:pos x="141320" y="103579"/>
                            </a:cxn>
                            <a:cxn ang="0">
                              <a:pos x="111037" y="98526"/>
                            </a:cxn>
                            <a:cxn ang="0">
                              <a:pos x="75707" y="84632"/>
                            </a:cxn>
                            <a:cxn ang="0">
                              <a:pos x="59304" y="45474"/>
                            </a:cxn>
                            <a:cxn ang="0">
                              <a:pos x="54257" y="16421"/>
                            </a:cxn>
                            <a:cxn ang="0">
                              <a:pos x="23974" y="10105"/>
                            </a:cxn>
                            <a:cxn ang="0">
                              <a:pos x="51733" y="93474"/>
                            </a:cxn>
                            <a:cxn ang="0">
                              <a:pos x="51733" y="93474"/>
                            </a:cxn>
                            <a:cxn ang="0">
                              <a:pos x="94634" y="130105"/>
                            </a:cxn>
                            <a:cxn ang="0">
                              <a:pos x="103467" y="135158"/>
                            </a:cxn>
                            <a:cxn ang="0">
                              <a:pos x="140059" y="138947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</a:cxnLst>
                          <a:rect l="0" t="0" r="0" b="0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1" style="width:12.2pt;height:11.35pt;margin-top:145.45pt;margin-left:280.5pt;mso-height-relative:page;mso-position-vertical-relative:page;mso-width-relative:page;position:absolute;z-index:251664384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2577e3" stroked="f">
                <v:stroke joinstyle="miter"/>
                <v:path o:connecttype="custom" o:connectlocs="148891,128842;141320,103579;111037,98526;75707,84632;59304,45474;54257,16421;23974,10105;51733,93474;51733,93474;94634,130105;103467,135158;140059,138947;148891,128842;148891,128842;148891,128842" o:connectangles="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ge">
                  <wp:posOffset>1847215</wp:posOffset>
                </wp:positionV>
                <wp:extent cx="116840" cy="144145"/>
                <wp:effectExtent l="0" t="0" r="16510" b="8255"/>
                <wp:wrapNone/>
                <wp:docPr id="6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684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58412" y="0"/>
                            </a:cxn>
                            <a:cxn ang="0">
                              <a:pos x="94800" y="36480"/>
                            </a:cxn>
                            <a:cxn ang="0">
                              <a:pos x="58412" y="72000"/>
                            </a:cxn>
                            <a:cxn ang="0">
                              <a:pos x="22024" y="36480"/>
                            </a:cxn>
                            <a:cxn ang="0">
                              <a:pos x="58412" y="0"/>
                            </a:cxn>
                            <a:cxn ang="0">
                              <a:pos x="88097" y="75840"/>
                            </a:cxn>
                            <a:cxn ang="0">
                              <a:pos x="57454" y="82560"/>
                            </a:cxn>
                            <a:cxn ang="0">
                              <a:pos x="27770" y="74880"/>
                            </a:cxn>
                            <a:cxn ang="0">
                              <a:pos x="0" y="116160"/>
                            </a:cxn>
                            <a:cxn ang="0">
                              <a:pos x="58412" y="144000"/>
                            </a:cxn>
                            <a:cxn ang="0">
                              <a:pos x="116824" y="11616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</a:cxnLst>
                          <a:rect l="0" t="0" r="0" b="0"/>
                          <a:pathLst>
                            <a:path fill="norm" h="150" w="122" stroke="1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32" style="width:9.2pt;height:11.35pt;margin-top:145.45pt;margin-left:127.5pt;mso-height-relative:page;mso-position-vertical-relative:page;mso-width-relative:page;position:absolute;z-index:25167052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577e3" stroked="f">
                <v:stroke joinstyle="miter"/>
                <v:path o:connecttype="custom" o:connectlocs="58412,0;94800,36480;58412,72000;22024,36480;58412,0;88097,75840;57454,82560;27770,74880;0,116160;58412,144000;116824,116160;88097,75840;88097,75840;88097,75840" o:connectangles="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ge">
                  <wp:posOffset>1847215</wp:posOffset>
                </wp:positionV>
                <wp:extent cx="120650" cy="144145"/>
                <wp:effectExtent l="0" t="0" r="12700" b="8255"/>
                <wp:wrapNone/>
                <wp:docPr id="13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2065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60997" y="0"/>
                            </a:cxn>
                            <a:cxn ang="0">
                              <a:pos x="0" y="57143"/>
                            </a:cxn>
                            <a:cxn ang="0">
                              <a:pos x="56118" y="142857"/>
                            </a:cxn>
                            <a:cxn ang="0">
                              <a:pos x="60997" y="144000"/>
                            </a:cxn>
                            <a:cxn ang="0">
                              <a:pos x="60997" y="144000"/>
                            </a:cxn>
                            <a:cxn ang="0">
                              <a:pos x="64657" y="142857"/>
                            </a:cxn>
                            <a:cxn ang="0">
                              <a:pos x="82957" y="122286"/>
                            </a:cxn>
                            <a:cxn ang="0">
                              <a:pos x="120775" y="57143"/>
                            </a:cxn>
                            <a:cxn ang="0">
                              <a:pos x="60997" y="0"/>
                            </a:cxn>
                            <a:cxn ang="0">
                              <a:pos x="60997" y="82286"/>
                            </a:cxn>
                            <a:cxn ang="0">
                              <a:pos x="32939" y="57143"/>
                            </a:cxn>
                            <a:cxn ang="0">
                              <a:pos x="60997" y="30857"/>
                            </a:cxn>
                            <a:cxn ang="0">
                              <a:pos x="87836" y="57143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</a:cxnLst>
                          <a:rect l="0" t="0" r="0" b="0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3" style="width:9.5pt;height:11.35pt;margin-top:145.45pt;margin-left:206.25pt;flip:x;mso-height-relative:page;mso-position-vertical-relative:page;mso-width-relative:page;position:absolute;z-index:251666432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2577e3" stroked="f">
                <v:stroke joinstyle="miter"/>
                <v:path o:connecttype="custom" o:connectlocs="60997,0;0,57143;56118,142857;60997,144000;60997,144000;64657,142857;82957,122286;120775,57143;60997,0;60997,82286;32939,57143;60997,30857;87836,57143;60997,82286;60997,82286;60997,82286" o:connectangles="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9525" r="9525" b="44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  <a:effectLst/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577E3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8.25pt;height:6.4pt;margin-top:825.35pt;margin-left:22.5pt;mso-height-relative:page;mso-position-vertical-relative:page;mso-width-relative:page;position:absolute;z-index:251672576" coordsize="6962775,81467">
                <o:lock v:ext="edit" aspectratio="f"/>
                <v:line id="_x0000_s1026" o:spid="_x0000_s1035" style="position:absolute" from="0,0" to="1000,1000" coordsize="21600,21600" stroked="t" strokecolor="#2577e3">
                  <v:stroke joinstyle="miter"/>
                  <o:lock v:ext="edit" aspectratio="f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36" type="#_x0000_t5" style="width:136929;height:72000;flip:y;left:3409950;position:absolute;top:9467;v-text-anchor:middle" coordsize="21600,21600" adj="10800" filled="t" fillcolor="#2577e3" stroked="f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pPr>
        <w:rPr/>
      </w:pPr>
    </w:p>
    <w:p>
      <w:pPr>
        <w:rPr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325120</wp:posOffset>
            </wp:positionV>
            <wp:extent cx="757237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20454" name="图片 154563531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421005</wp:posOffset>
            </wp:positionH>
            <wp:positionV relativeFrom="page">
              <wp:posOffset>671830</wp:posOffset>
            </wp:positionV>
            <wp:extent cx="899795" cy="1348740"/>
            <wp:effectExtent l="0" t="0" r="14605" b="7620"/>
            <wp:wrapNone/>
            <wp:docPr id="14" name="图片 5" descr="C:\汪超\照片素材\登记照4\00123.jpg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61211" name="图片 5" descr="C:\汪超\照片素材\登记照4\00123.jpg001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9060815</wp:posOffset>
                </wp:positionV>
                <wp:extent cx="900430" cy="1968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906081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 xml:space="preserve"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0.9pt;height:15.5pt;margin-top:713.45pt;margin-left:30.3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 xml:space="preserve"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9330055</wp:posOffset>
                </wp:positionV>
                <wp:extent cx="6922135" cy="78740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9330055"/>
                          <a:ext cx="692213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为人沉稳，心态好，能和身边的人很好相处.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45.05pt;height:62pt;margin-top:734.65pt;margin-left:27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9029700</wp:posOffset>
                </wp:positionV>
                <wp:extent cx="6960235" cy="251460"/>
                <wp:effectExtent l="0" t="0" r="12065" b="1524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 xmlns:wps="http://schemas.microsoft.com/office/word/2010/wordprocessingShape">
                        <wps:cNvPr id="54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8.05pt;height:19.8pt;margin-top:711pt;margin-left:24pt;mso-height-relative:page;mso-position-vertical-relative:page;mso-width-relative:page;position:absolute;z-index:-251638784" coordorigin="763,4142" coordsize="10961,396">
                <o:lock v:ext="edit" aspectratio="f"/>
                <v:rect id="矩形 36" o:spid="_x0000_s1040" style="width:10884;height:397;left:840;position:absolute;top:4142;v-text-anchor:middle" coordsize="21600,21600" filled="t" fillcolor="#f2f2f2" stroked="f">
                  <v:stroke joinstyle="miter"/>
                  <o:lock v:ext="edit" aspectratio="f"/>
                </v:rect>
                <v:rect id="矩形 21" o:spid="_x0000_s1041" style="width:72;height:397;left:763;position:absolute;top:4142;v-text-anchor:middle" coordsize="21600,21600" filled="t" fillcolor="#ff9915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7576185</wp:posOffset>
                </wp:positionV>
                <wp:extent cx="900430" cy="1968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757618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 xml:space="preserve"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0.9pt;height:15.5pt;margin-top:596.55pt;margin-left:30.35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 xml:space="preserve"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7832725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7832725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545pt;height:62pt;margin-top:616.75pt;margin-left:27pt;mso-height-relative:page;mso-position-vertical-relative:page;mso-width-relative:page;position:absolut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普通话一级甲等；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大学英语四/六级（CET-4/6），良好的听说读写能力，快速浏览英语专业文件及书籍；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7538085</wp:posOffset>
                </wp:positionV>
                <wp:extent cx="6960235" cy="251460"/>
                <wp:effectExtent l="0" t="0" r="12065" b="1524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 xmlns:wps="http://schemas.microsoft.com/office/word/2010/wordprocessingShape">
                        <wps:cNvPr id="51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48.05pt;height:19.8pt;margin-top:593.55pt;margin-left:24pt;mso-height-relative:page;mso-position-vertical-relative:page;mso-width-relative:page;position:absolute;z-index:-251618304" coordorigin="763,4142" coordsize="10961,396">
                <o:lock v:ext="edit" aspectratio="f"/>
                <v:rect id="矩形 36" o:spid="_x0000_s1045" style="width:10884;height:397;left:840;position:absolute;top:4142;v-text-anchor:middle" coordsize="21600,21600" filled="t" fillcolor="#f2f2f2" stroked="f">
                  <v:stroke joinstyle="miter"/>
                  <o:lock v:ext="edit" aspectratio="f"/>
                </v:rect>
                <v:rect id="矩形 21" o:spid="_x0000_s1046" style="width:72;height:397;left:763;position:absolute;top:4142;v-text-anchor:middle" coordsize="21600,21600" filled="t" fillcolor="#ff9915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5832475</wp:posOffset>
                </wp:positionV>
                <wp:extent cx="900430" cy="1968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583247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 xml:space="preserve"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0.9pt;height:15.5pt;margin-top:459.25pt;margin-left:30.35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 xml:space="preserve"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6112510</wp:posOffset>
                </wp:positionV>
                <wp:extent cx="6921500" cy="101600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611251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2009.03-2011.06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设计理工大学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  校园大使主席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目标带领的团队，辅助小萝卜设计公司完成各高校的“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A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XXXD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金融公司推送实习生资源。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整体运营前期开展了相关的线上线下宣传活动，中期为进行咨询的人员提供讲解。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width:545pt;height:80pt;margin-top:481.3pt;margin-left:27pt;mso-position-vertical-relative:page;mso-wrap-distance-bottom:0;mso-wrap-distance-left:9pt;mso-wrap-distance-right:9pt;mso-wrap-distance-top:0;mso-wrap-style:square;position:absolute;visibility:visible;v-text-anchor:top;z-index:251689984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2009.03-2011.06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 </w:t>
                      </w:r>
                      <w:r w:rsidR="00AB4EE8"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X</w:t>
                      </w:r>
                      <w:r w:rsidR="00AB4EE8"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设计理工大学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  校园大使主席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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目标带领的团队，辅助小萝卜设计公司完成各高校的“</w:t>
                      </w:r>
                      <w:r w:rsidR="005A39F0"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X</w:t>
                      </w:r>
                      <w:r w:rsidR="005A39F0"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A</w:t>
                      </w:r>
                      <w:r w:rsidR="005A39F0"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XXXD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金融公司推送实习生资源。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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整体运营前期开展了相关的线上线下宣传活动，中期为进行咨询的人员提供讲解。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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5812155</wp:posOffset>
                </wp:positionV>
                <wp:extent cx="6960235" cy="251460"/>
                <wp:effectExtent l="0" t="0" r="12065" b="1524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 xmlns:wps="http://schemas.microsoft.com/office/word/2010/wordprocessingShape">
                        <wps:cNvPr id="48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8.05pt;height:19.8pt;margin-top:457.65pt;margin-left:24pt;mso-height-relative:page;mso-position-vertical-relative:page;mso-width-relative:page;position:absolute;z-index:-251632640" coordorigin="763,4142" coordsize="10961,396">
                <o:lock v:ext="edit" aspectratio="f"/>
                <v:rect id="矩形 36" o:spid="_x0000_s1050" style="width:10884;height:397;left:840;position:absolute;top:4142;v-text-anchor:middle" coordsize="21600,21600" filled="t" fillcolor="#f2f2f2" stroked="f">
                  <v:stroke joinstyle="miter"/>
                  <o:lock v:ext="edit" aspectratio="f"/>
                </v:rect>
                <v:rect id="矩形 21" o:spid="_x0000_s1051" style="width:72;height:397;left:763;position:absolute;top:4142;v-text-anchor:middle" coordsize="21600,21600" filled="t" fillcolor="#ff9915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4051935</wp:posOffset>
                </wp:positionV>
                <wp:extent cx="900430" cy="1968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405193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 xml:space="preserve"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0.9pt;height:15.5pt;margin-top:319.05pt;margin-left:30.35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 xml:space="preserve"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4321810</wp:posOffset>
                </wp:positionV>
                <wp:extent cx="6921500" cy="108140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4321810"/>
                          <a:ext cx="692150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2011.09-2015.06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设计理工大学                 水利工程（本科）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毕业论文：运**8*(对土石坝的渗流进行数值模拟及稳定性分析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width:545pt;height:85.15pt;margin-top:340.3pt;margin-left:27pt;mso-position-vertical-relative:page;mso-wrap-distance-bottom:0;mso-wrap-distance-left:9pt;mso-wrap-distance-right:9pt;mso-wrap-distance-top:0;mso-wrap-style:square;position:absolute;visibility:visible;v-text-anchor:top;z-index:251702272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2011.09-2015.06                  </w:t>
                      </w:r>
                      <w:r w:rsidR="00AB4EE8"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X</w:t>
                      </w:r>
                      <w:r w:rsidR="00AB4EE8"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设计理工大学                 水利工程（本科）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主修课程：结构力学，水力学，理论力学，工程水文学，材料力学，钢筋混凝土，工程经济学，水工建筑物，测量学，岩土力学，材料力学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毕业论文：运**8*(对土石坝的渗流进行数值模拟及稳定性分析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4024630</wp:posOffset>
                </wp:positionV>
                <wp:extent cx="6960235" cy="251460"/>
                <wp:effectExtent l="0" t="0" r="12065" b="1524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 xmlns:wps="http://schemas.microsoft.com/office/word/2010/wordprocessingShape">
                        <wps:cNvPr id="45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8.05pt;height:19.8pt;margin-top:316.9pt;margin-left:24pt;mso-height-relative:page;mso-position-vertical-relative:page;mso-width-relative:page;position:absolute;z-index:-251624448" coordorigin="763,4142" coordsize="10961,396">
                <o:lock v:ext="edit" aspectratio="f"/>
                <v:rect id="矩形 36" o:spid="_x0000_s1055" style="width:10884;height:397;left:840;position:absolute;top:4142;v-text-anchor:middle" coordsize="21600,21600" filled="t" fillcolor="#f2f2f2" stroked="f">
                  <v:stroke joinstyle="miter"/>
                  <o:lock v:ext="edit" aspectratio="f"/>
                </v:rect>
                <v:rect id="矩形 21" o:spid="_x0000_s1056" style="width:72;height:397;left:763;position:absolute;top:4142;v-text-anchor:middle" coordsize="21600,21600" filled="t" fillcolor="#ff9915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2477770</wp:posOffset>
                </wp:positionV>
                <wp:extent cx="900430" cy="1968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2477770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28"/>
                                <w:szCs w:val="28"/>
                              </w:rPr>
                              <w:t xml:space="preserve"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70.9pt;height:15.5pt;margin-top:195.1pt;margin-left:30.35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 inset="7.2pt,0,7.2pt,0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28"/>
                          <w:szCs w:val="28"/>
                        </w:rPr>
                        <w:t xml:space="preserve"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2752725</wp:posOffset>
                </wp:positionV>
                <wp:extent cx="6921500" cy="86233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2752725"/>
                          <a:ext cx="692150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报考院校：华南设计营销大学           报考专业：水利工程专业         报考属性：专业学位研究生</w:t>
                            </w:r>
                          </w:p>
                          <w:tbl>
                            <w:tblPr>
                              <w:tblStyle w:val="NormalTable"/>
                              <w:tblW w:w="1062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1"/>
                              <w:gridCol w:w="1771"/>
                              <w:gridCol w:w="1771"/>
                              <w:gridCol w:w="1771"/>
                              <w:gridCol w:w="1771"/>
                              <w:gridCol w:w="1772"/>
                            </w:tblGrid>
                            <w:tr>
                              <w:trPr>
                                <w:trHeight w:val="70"/>
                              </w:trPr>
                              <w:tc>
                                <w:tcPr>
                                  <w:tcW w:w="177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初试成绩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政治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英语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业务课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一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业务课二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总分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uto" w:val="0"/>
                              </w:trPr>
                              <w:tc>
                                <w:tcPr>
                                  <w:tcW w:w="1771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68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79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85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84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width:545pt;height:67.9pt;margin-top:216.75pt;margin-left:27pt;mso-position-vertical-relative:page;mso-wrap-distance-bottom:0;mso-wrap-distance-left:9pt;mso-wrap-distance-right:9pt;mso-wrap-distance-top:0;mso-wrap-style:square;position:absolute;visibility:visible;v-text-anchor:top;z-index:251685888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报考院校：华南设计营销大学           报考专业：水利工程专业         报考属性：专业学位研究生</w:t>
                      </w:r>
                    </w:p>
                    <w:tbl>
                      <w:tblPr>
                        <w:tblStyle w:val="NormalTable"/>
                        <w:tblW w:w="1062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71"/>
                        <w:gridCol w:w="1771"/>
                        <w:gridCol w:w="1771"/>
                        <w:gridCol w:w="1771"/>
                        <w:gridCol w:w="1771"/>
                        <w:gridCol w:w="1772"/>
                      </w:tblGrid>
                      <w:tr>
                        <w:trPr>
                          <w:trHeight w:val="70"/>
                        </w:trPr>
                        <w:tc>
                          <w:tcPr>
                            <w:tcW w:w="1771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初试成绩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政治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英语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业务课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一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业务课二</w:t>
                            </w: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总分</w:t>
                            </w:r>
                          </w:p>
                        </w:tc>
                      </w:tr>
                      <w:tr>
                        <w:trPr>
                          <w:trHeight w:hRule="auto" w:val="0"/>
                        </w:trPr>
                        <w:tc>
                          <w:tcPr>
                            <w:tcW w:w="1771" w:type="dxa"/>
                            <w:vMerge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68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79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85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84</w:t>
                            </w: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316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2450465</wp:posOffset>
                </wp:positionV>
                <wp:extent cx="6960235" cy="251460"/>
                <wp:effectExtent l="0" t="0" r="12065" b="152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0235" cy="251460"/>
                          <a:chOff x="763" y="4142"/>
                          <a:chExt cx="10961" cy="396"/>
                        </a:xfrm>
                      </wpg:grpSpPr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48.05pt;height:19.8pt;margin-top:192.95pt;margin-left:24pt;mso-height-relative:page;mso-position-vertical-relative:page;mso-width-relative:page;position:absolute;z-index:-251636736" coordorigin="763,4142" coordsize="10961,396">
                <o:lock v:ext="edit" aspectratio="f"/>
                <v:rect id="_x0000_s1026" o:spid="_x0000_s1060" style="width:10884;height:397;left:840;position:absolute;top:4142;v-text-anchor:middle" coordsize="21600,21600" filled="t" fillcolor="#f2f2f2" stroked="f">
                  <v:stroke joinstyle="miter"/>
                  <o:lock v:ext="edit" aspectratio="f"/>
                </v:rect>
                <v:rect id="矩形 21" o:spid="_x0000_s1061" style="width:72;height:397;left:763;position:absolute;top:4142;v-text-anchor:middle" coordsize="21600,21600" filled="t" fillcolor="#ff9915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ge">
                  <wp:posOffset>726440</wp:posOffset>
                </wp:positionV>
                <wp:extent cx="2029460" cy="63627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946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577E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50"/>
                                <w:szCs w:val="50"/>
                              </w:rPr>
                              <w:t xml:space="preserve">工多多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577E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我的专业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水利工程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width:159.8pt;height:50.1pt;margin-top:57.2pt;margin-left:121.45pt;mso-position-vertical-relative:page;mso-wrap-distance-bottom:0;mso-wrap-distance-left:9pt;mso-wrap-distance-right:9pt;mso-wrap-distance-top:0;mso-wrap-style:square;position:absolute;visibility:visible;v-text-anchor:top;z-index:251674624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2577E3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50"/>
                          <w:szCs w:val="50"/>
                        </w:rPr>
                        <w:t xml:space="preserve">工多多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577E3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我的专业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水利工程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 w:orient="portrait"/>
      <w:pgMar w:top="0" w:right="0" w:bottom="0" w:left="0" w:header="851" w:footer="992" w:gutter="0"/>
      <w:pgBorders/>
      <w:cols w:num="1" w:space="0">
        <w:col w:w="11906"/>
      </w:cols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displayBackgroundShape/>
  <w:embedSystemFonts/>
  <w:bordersDoNotSurroundFooter/>
  <w:bordersDoNotSurroundHeader/>
  <w:proofState w:spelling="clean" w:grammar="clean"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Footer">
    <w:name w:val="Footer"/>
    <w:basedOn w:val="Normal"/>
    <w:link w:val="页脚字符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rPr>
      <w:kern w:val="2"/>
      <w:sz w:val="18"/>
      <w:szCs w:val="18"/>
    </w:rPr>
  </w:style>
  <w:style w:type="table" w:styleId="TableGrid">
    <w:name w:val="Table Grid"/>
    <w:rPr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DB3BE62-BC4B-4909-B491-F3BC872565AB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</Words>
  <Characters>24</Characters>
  <Application>星外工多多</Application>
  <DocSecurity>0</DocSecurity>
  <Lines>1</Lines>
  <Paragraphs>1</Paragraphs>
  <CharactersWithSpaces>27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2019-02-17T05:35:00Z</dcterms:created>
  <dcterms:modified xsi:type="dcterms:W3CDTF">2023-10-11T16:32:00Z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